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3DB" w14:textId="7C029E37" w:rsidR="00076FBE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14833A3F" w14:textId="45075E68" w:rsidR="00076FBE" w:rsidRPr="00AE667D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</w:t>
      </w:r>
      <w:r w:rsidR="00784839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41DC7B12" w14:textId="7DF85E2D" w:rsidR="0038416C" w:rsidRPr="004846F9" w:rsidRDefault="004475CD" w:rsidP="004846F9">
      <w:pPr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4846F9" w:rsidRPr="00391817">
        <w:rPr>
          <w:rFonts w:ascii="Arial" w:hAnsi="Arial" w:cs="Arial"/>
          <w:b/>
          <w:bCs/>
          <w:sz w:val="22"/>
          <w:szCs w:val="22"/>
        </w:rPr>
        <w:t>ВЕЦ "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Пещера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"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Бариера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към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24340220"/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Главен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вход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тунел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ВЕЦ  </w:t>
      </w:r>
      <w:bookmarkEnd w:id="0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доставка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монтаж</w:t>
      </w:r>
      <w:proofErr w:type="spellEnd"/>
    </w:p>
    <w:p w14:paraId="7D8968C4" w14:textId="77777777" w:rsidR="00076FBE" w:rsidRDefault="00076FBE" w:rsidP="00D44FB8">
      <w:pPr>
        <w:tabs>
          <w:tab w:val="left" w:pos="0"/>
          <w:tab w:val="left" w:pos="1800"/>
        </w:tabs>
        <w:rPr>
          <w:rFonts w:ascii="Arial" w:eastAsia="Calibri" w:hAnsi="Arial" w:cs="Arial"/>
          <w:lang w:val="ru-RU"/>
        </w:rPr>
      </w:pPr>
    </w:p>
    <w:p w14:paraId="6EE72337" w14:textId="095E30F9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CAD64E4" w14:textId="46BD9D6A" w:rsidR="00076FBE" w:rsidRPr="00D44FB8" w:rsidRDefault="00F365AC" w:rsidP="00D44FB8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6B70FEED" w14:textId="1B851CC5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21A7B3F2" w:rsidR="004475CD" w:rsidRPr="004846F9" w:rsidRDefault="004475CD" w:rsidP="004846F9">
      <w:pPr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4846F9" w:rsidRPr="00391817">
        <w:rPr>
          <w:rFonts w:ascii="Arial" w:hAnsi="Arial" w:cs="Arial"/>
          <w:b/>
          <w:bCs/>
          <w:sz w:val="22"/>
          <w:szCs w:val="22"/>
        </w:rPr>
        <w:t>ВЕЦ "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Пещера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"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Бариера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към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Главен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вход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тунел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846F9" w:rsidRPr="00391817">
        <w:rPr>
          <w:rFonts w:ascii="Arial" w:hAnsi="Arial" w:cs="Arial"/>
          <w:b/>
          <w:bCs/>
          <w:sz w:val="22"/>
          <w:szCs w:val="22"/>
        </w:rPr>
        <w:t>ВЕЦ  -</w:t>
      </w:r>
      <w:proofErr w:type="gram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доставка</w:t>
      </w:r>
      <w:proofErr w:type="spellEnd"/>
      <w:r w:rsidR="004846F9" w:rsidRPr="0039181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4846F9" w:rsidRPr="00391817">
        <w:rPr>
          <w:rFonts w:ascii="Arial" w:hAnsi="Arial" w:cs="Arial"/>
          <w:b/>
          <w:bCs/>
          <w:sz w:val="22"/>
          <w:szCs w:val="22"/>
        </w:rPr>
        <w:t>монтаж</w:t>
      </w:r>
      <w:proofErr w:type="spellEnd"/>
      <w:r w:rsidRPr="00AE667D">
        <w:rPr>
          <w:rFonts w:ascii="Arial" w:eastAsia="Calibri" w:hAnsi="Arial" w:cs="Arial"/>
          <w:lang w:val="bg-BG"/>
        </w:rPr>
        <w:t xml:space="preserve">, </w:t>
      </w:r>
      <w:r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5B3A2DBA" w14:textId="77777777" w:rsidR="00076FBE" w:rsidRPr="00AE667D" w:rsidRDefault="00076FBE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850"/>
        <w:gridCol w:w="851"/>
        <w:gridCol w:w="1275"/>
        <w:gridCol w:w="1694"/>
      </w:tblGrid>
      <w:tr w:rsidR="00AB7ACD" w:rsidRPr="00AB7ACD" w14:paraId="3DBC49E7" w14:textId="4AB052B3" w:rsidTr="0060781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bookmarkStart w:id="1" w:name="_Hlk12458325"/>
            <w:r w:rsidRPr="00AB7AC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5A57C698" w:rsidR="00AB7ACD" w:rsidRPr="00AB7ACD" w:rsidRDefault="00EA7F94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Вид 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19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м - </w:t>
            </w:r>
            <w:proofErr w:type="spellStart"/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 - 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Ед. сума</w:t>
            </w:r>
          </w:p>
          <w:p w14:paraId="4E3651D3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 лв., без</w:t>
            </w:r>
          </w:p>
          <w:p w14:paraId="3F827E7F" w14:textId="14EDDFE0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</w:t>
            </w:r>
          </w:p>
          <w:p w14:paraId="5489AC28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сума в лв.,</w:t>
            </w:r>
          </w:p>
          <w:p w14:paraId="69617AC3" w14:textId="409E4CBA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без ДДС</w:t>
            </w:r>
          </w:p>
        </w:tc>
      </w:tr>
      <w:tr w:rsidR="00B63F95" w:rsidRPr="00AB7ACD" w14:paraId="4D6B59CA" w14:textId="5BAF6D98" w:rsidTr="00D44FB8">
        <w:trPr>
          <w:trHeight w:val="3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2DBE8E19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86E8" w14:textId="209B1C97" w:rsidR="00B63F95" w:rsidRPr="00AB7ACD" w:rsidRDefault="00B63F95" w:rsidP="00B63F95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Изкопни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работи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ръчно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механизирано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земни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22B72">
              <w:rPr>
                <w:rFonts w:ascii="Arial" w:hAnsi="Arial" w:cs="Arial"/>
                <w:sz w:val="18"/>
                <w:szCs w:val="18"/>
              </w:rPr>
              <w:t>почви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422B72">
              <w:rPr>
                <w:rFonts w:ascii="Arial" w:hAnsi="Arial" w:cs="Arial"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см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зариване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10CDBB6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3F9B2839" w:rsidR="00B63F95" w:rsidRPr="0060781E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4C244924" w14:textId="77777777" w:rsidTr="00D44FB8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2DE6" w14:textId="746AA23D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AD17" w14:textId="79A49A41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Разкъртване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вкл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рязане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асфалтова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настилка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изкоп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22B72">
              <w:rPr>
                <w:rFonts w:ascii="Arial" w:hAnsi="Arial" w:cs="Arial"/>
                <w:sz w:val="18"/>
                <w:szCs w:val="18"/>
              </w:rPr>
              <w:t>/7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31B5" w14:textId="3E62E953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CB3D" w14:textId="739DEE17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BEDF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5770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72FF6C66" w14:textId="77777777" w:rsidTr="00D44FB8">
        <w:trPr>
          <w:trHeight w:val="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18F" w14:textId="39DEE304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42E9" w14:textId="3ABEA1CE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полагане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пясък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0-4мм.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изкоп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вкл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трамбоване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B711" w14:textId="0CC3D980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D985" w14:textId="507BC1C4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B510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CFF2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594C1EA9" w14:textId="77777777" w:rsidTr="00D44FB8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346" w14:textId="36B7D6D0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B009" w14:textId="3E522EC8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монтаж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ревизионна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PVC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шахта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40/40/40см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074F" w14:textId="36C553DF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4AD4" w14:textId="4B2F596B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F546D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68FEC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48A8A1BD" w14:textId="77777777" w:rsidTr="00D44FB8">
        <w:trPr>
          <w:trHeight w:val="3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B841" w14:textId="45B8B28B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43D8" w14:textId="71D98B6A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полагане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бетон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клас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В12,5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основи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фундаменти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под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колонките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бариерата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разговорното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устройство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бетонов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кожух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участъка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пътя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214" w14:textId="72863BAE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F697" w14:textId="22AC6BF0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9B2EF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23785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7B7F15CF" w14:textId="77777777" w:rsidTr="00D44FB8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F95F" w14:textId="59A65530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9949" w14:textId="41C65CC4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метално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гофре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с PVC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покритие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, с UV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защита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754F" w14:textId="4BB5950D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5834" w14:textId="1023FCC6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22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38A26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7A3AE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532C8C49" w14:textId="77777777" w:rsidTr="00D44FB8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3222" w14:textId="5D1EF258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3DB0" w14:textId="71E19D66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полагане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тръба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тип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HDPE Ф50 в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изкоп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вертикално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фасада-4м.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3BD0" w14:textId="4FA504BB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8137" w14:textId="08B35ABF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22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7EEFA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7B80C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0ED0B23E" w14:textId="77777777" w:rsidTr="00D44FB8">
        <w:trPr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ED0F" w14:textId="074406FE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41BA" w14:textId="776035DB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полагане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тръба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тип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HDPE Ф40 в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изкоп</w:t>
            </w:r>
            <w:proofErr w:type="spellEnd"/>
            <w:r>
              <w:t xml:space="preserve"> </w:t>
            </w:r>
            <w:r w:rsidRPr="00F22282">
              <w:rPr>
                <w:rFonts w:ascii="Arial" w:hAnsi="Arial" w:cs="Arial"/>
                <w:sz w:val="18"/>
                <w:szCs w:val="18"/>
              </w:rPr>
              <w:t xml:space="preserve">и </w:t>
            </w:r>
            <w:proofErr w:type="spellStart"/>
            <w:r w:rsidRPr="00F22282">
              <w:rPr>
                <w:rFonts w:ascii="Arial" w:hAnsi="Arial" w:cs="Arial"/>
                <w:sz w:val="18"/>
                <w:szCs w:val="18"/>
              </w:rPr>
              <w:t>вертикално</w:t>
            </w:r>
            <w:proofErr w:type="spellEnd"/>
            <w:r w:rsidRPr="00F222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2282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F22282">
              <w:rPr>
                <w:rFonts w:ascii="Arial" w:hAnsi="Arial" w:cs="Arial"/>
                <w:sz w:val="18"/>
                <w:szCs w:val="18"/>
              </w:rPr>
              <w:t xml:space="preserve"> фасада-4м.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37EA" w14:textId="63ACF893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E074" w14:textId="7DC8F92A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090D2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07121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6C4E6E81" w14:textId="77777777" w:rsidTr="00D44FB8">
        <w:trPr>
          <w:trHeight w:val="4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2871" w14:textId="57CCFCC3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3FBB" w14:textId="40FF10AA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22B72">
              <w:rPr>
                <w:rFonts w:ascii="Arial" w:hAnsi="Arial" w:cs="Arial"/>
                <w:sz w:val="18"/>
                <w:szCs w:val="18"/>
              </w:rPr>
              <w:t>зтегляне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кабели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захранващи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комуникационни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72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тръби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CA1E" w14:textId="220BB154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AAED" w14:textId="359E9ABD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319F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B6D57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46299E1C" w14:textId="77777777" w:rsidTr="00D44FB8">
        <w:trPr>
          <w:trHeight w:val="4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6D01" w14:textId="04E7EA8E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AA35" w14:textId="142F1836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свързване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табло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бариера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домофонна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уредба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B435" w14:textId="20A3197B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1FF5" w14:textId="2C154ED7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6D784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6B0CE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0F39B5C3" w14:textId="77777777" w:rsidTr="00D44FB8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8A0C" w14:textId="2A4597B1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A6EE" w14:textId="6DC089E9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бариера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рам</w:t>
            </w:r>
            <w:r>
              <w:rPr>
                <w:rFonts w:ascii="Arial" w:hAnsi="Arial" w:cs="Arial"/>
                <w:sz w:val="18"/>
                <w:szCs w:val="18"/>
              </w:rPr>
              <w:t>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5м.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79E" w14:textId="487E48B3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BC77" w14:textId="2FB7D684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FE292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BD80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5965C7D5" w14:textId="77777777" w:rsidTr="00D44FB8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58CF" w14:textId="08ECFAB4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EE1D" w14:textId="0E7795A0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управляващо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устройство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бариерата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Командна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C48C" w14:textId="3AAD577A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0BFE" w14:textId="2701AEC6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90701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BBC1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7F7729B1" w14:textId="77777777" w:rsidTr="00D44FB8">
        <w:trPr>
          <w:trHeight w:val="5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4A7E" w14:textId="5B00C274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85A2" w14:textId="1CB3D6D8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монтаж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колонка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за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домофонна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>уредба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8B18" w14:textId="069AB867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D948" w14:textId="78A0EC0E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27686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C493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455D4FFE" w14:textId="77777777" w:rsidTr="00D44FB8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77D7" w14:textId="35A7CE7E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CF3" w14:textId="3A45ED64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разговорн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устройств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колонка</w:t>
            </w:r>
            <w:r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бариера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вход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48CF" w14:textId="508CCE78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0192" w14:textId="44D9B553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 w:rsidRPr="00422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05BE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743B4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3ED9FEBB" w14:textId="77777777" w:rsidTr="00D44FB8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DAD0" w14:textId="5D16B5D1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3C0C" w14:textId="27B0F5C3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CA4152">
              <w:rPr>
                <w:rFonts w:ascii="Arial" w:hAnsi="Arial" w:cs="Arial"/>
                <w:sz w:val="18"/>
                <w:szCs w:val="18"/>
              </w:rPr>
              <w:t>Доставка</w:t>
            </w:r>
            <w:proofErr w:type="spellEnd"/>
            <w:r w:rsidRPr="00CA415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A4152"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 w:rsidRPr="00CA41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15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CA41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152">
              <w:rPr>
                <w:rFonts w:ascii="Arial" w:hAnsi="Arial" w:cs="Arial"/>
                <w:sz w:val="18"/>
                <w:szCs w:val="18"/>
              </w:rPr>
              <w:t>разговорно</w:t>
            </w:r>
            <w:proofErr w:type="spellEnd"/>
            <w:r w:rsidRPr="00CA41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152">
              <w:rPr>
                <w:rFonts w:ascii="Arial" w:hAnsi="Arial" w:cs="Arial"/>
                <w:sz w:val="18"/>
                <w:szCs w:val="18"/>
              </w:rPr>
              <w:t>устройство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4152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CA4152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омандна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7413" w14:textId="6F0E01EC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BCF7" w14:textId="076CB399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3530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320E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B63F95" w:rsidRPr="00AB7ACD" w14:paraId="029DCC81" w14:textId="77777777" w:rsidTr="00D44FB8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6491" w14:textId="6DC23BB3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FB9F" w14:textId="4AD10AE9" w:rsidR="00B63F95" w:rsidRDefault="00B63F95" w:rsidP="00B63F95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A72BF7">
              <w:rPr>
                <w:rFonts w:ascii="Arial" w:hAnsi="Arial" w:cs="Arial"/>
                <w:sz w:val="18"/>
                <w:szCs w:val="18"/>
              </w:rPr>
              <w:t>Настройка</w:t>
            </w:r>
            <w:proofErr w:type="spellEnd"/>
            <w:r w:rsidRPr="00A72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2BF7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A72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2BF7">
              <w:rPr>
                <w:rFonts w:ascii="Arial" w:hAnsi="Arial" w:cs="Arial"/>
                <w:sz w:val="18"/>
                <w:szCs w:val="18"/>
              </w:rPr>
              <w:t>дистанционните</w:t>
            </w:r>
            <w:proofErr w:type="spellEnd"/>
            <w:r w:rsidRPr="00A72B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2BF7">
              <w:rPr>
                <w:rFonts w:ascii="Arial" w:hAnsi="Arial" w:cs="Arial"/>
                <w:sz w:val="18"/>
                <w:szCs w:val="18"/>
              </w:rPr>
              <w:t>устройства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E0A5" w14:textId="7032A79B" w:rsidR="00B63F95" w:rsidRPr="006E64AB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0AA3" w14:textId="6254D9E5" w:rsidR="00B63F95" w:rsidRDefault="00B63F95" w:rsidP="00B63F95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5C9E2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C58F" w14:textId="77777777" w:rsidR="00B63F95" w:rsidRPr="00AB7ACD" w:rsidRDefault="00B63F95" w:rsidP="00B63F9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44FB8" w:rsidRPr="00AB7ACD" w14:paraId="275AF052" w14:textId="77777777" w:rsidTr="00D44FB8">
        <w:trPr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034" w14:textId="77791F6D" w:rsidR="00D44FB8" w:rsidRDefault="00D44FB8" w:rsidP="00D44FB8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C632" w14:textId="509C7B03" w:rsidR="00D44FB8" w:rsidRDefault="00D44FB8" w:rsidP="00D44FB8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Почистване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строителната</w:t>
            </w:r>
            <w:proofErr w:type="spellEnd"/>
            <w:r w:rsidRPr="00422B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B72">
              <w:rPr>
                <w:rFonts w:ascii="Arial" w:hAnsi="Arial" w:cs="Arial"/>
                <w:sz w:val="18"/>
                <w:szCs w:val="18"/>
              </w:rPr>
              <w:t>площадка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34B1" w14:textId="77777777" w:rsidR="00D44FB8" w:rsidRPr="006E64AB" w:rsidRDefault="00D44FB8" w:rsidP="00D44FB8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63EA" w14:textId="77777777" w:rsidR="00D44FB8" w:rsidRDefault="00D44FB8" w:rsidP="00D44FB8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6B3FD" w14:textId="77777777" w:rsidR="00D44FB8" w:rsidRPr="00AB7ACD" w:rsidRDefault="00D44FB8" w:rsidP="00D44FB8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3E2A6" w14:textId="77777777" w:rsidR="00D44FB8" w:rsidRPr="00AB7ACD" w:rsidRDefault="00D44FB8" w:rsidP="00D44FB8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60781E">
        <w:trPr>
          <w:trHeight w:val="526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bookmarkEnd w:id="1"/>
    <w:p w14:paraId="21E58787" w14:textId="77777777" w:rsidR="00784839" w:rsidRDefault="00287BDB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br w:type="textWrapping" w:clear="all"/>
      </w:r>
    </w:p>
    <w:p w14:paraId="6259E384" w14:textId="77777777" w:rsidR="00784839" w:rsidRP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27E22BBC" w14:textId="2D7A27EE" w:rsid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  <w:r w:rsidRPr="00784839">
        <w:rPr>
          <w:rFonts w:ascii="Arial" w:eastAsia="Calibri" w:hAnsi="Arial" w:cs="Arial"/>
          <w:lang w:val="ru-RU"/>
        </w:rPr>
        <w:cr/>
      </w:r>
    </w:p>
    <w:p w14:paraId="0C778982" w14:textId="7D8D116B" w:rsidR="00287BDB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дни.</w:t>
      </w:r>
    </w:p>
    <w:p w14:paraId="04527BD8" w14:textId="2D788296" w:rsidR="00AB7ACD" w:rsidRPr="00AE667D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proofErr w:type="gramStart"/>
      <w:r>
        <w:rPr>
          <w:rFonts w:ascii="Arial" w:eastAsia="Calibri" w:hAnsi="Arial" w:cs="Arial"/>
          <w:lang w:val="ru-RU"/>
        </w:rPr>
        <w:t>обекта</w:t>
      </w:r>
      <w:proofErr w:type="spellEnd"/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>…</w:t>
      </w:r>
      <w:proofErr w:type="gramEnd"/>
      <w:r>
        <w:rPr>
          <w:rFonts w:ascii="Arial" w:eastAsia="Calibri" w:hAnsi="Arial" w:cs="Arial"/>
          <w:lang w:val="ru-RU"/>
        </w:rPr>
        <w:t xml:space="preserve">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7FEAF832" w14:textId="1DBACAC0" w:rsidR="00287BDB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2200F228" w14:textId="29F33A7E" w:rsidR="004B54C0" w:rsidRDefault="004B54C0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317AEE4" w14:textId="77777777" w:rsidR="00AE667D" w:rsidRP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2B7C" w14:textId="77777777" w:rsidR="002C62AE" w:rsidRDefault="002C62AE" w:rsidP="004475CD">
      <w:r>
        <w:separator/>
      </w:r>
    </w:p>
  </w:endnote>
  <w:endnote w:type="continuationSeparator" w:id="0">
    <w:p w14:paraId="238EEA5B" w14:textId="77777777" w:rsidR="002C62AE" w:rsidRDefault="002C62AE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69CE" w14:textId="77777777" w:rsidR="002C62AE" w:rsidRDefault="002C62AE" w:rsidP="004475CD">
      <w:r>
        <w:separator/>
      </w:r>
    </w:p>
  </w:footnote>
  <w:footnote w:type="continuationSeparator" w:id="0">
    <w:p w14:paraId="03CDE06A" w14:textId="77777777" w:rsidR="002C62AE" w:rsidRDefault="002C62AE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50F12"/>
    <w:rsid w:val="0007228A"/>
    <w:rsid w:val="00076FBE"/>
    <w:rsid w:val="000903E1"/>
    <w:rsid w:val="000B4F02"/>
    <w:rsid w:val="000E44ED"/>
    <w:rsid w:val="000F14CF"/>
    <w:rsid w:val="0014569C"/>
    <w:rsid w:val="00160B89"/>
    <w:rsid w:val="00287BDB"/>
    <w:rsid w:val="002C62AE"/>
    <w:rsid w:val="002F59E1"/>
    <w:rsid w:val="003250F0"/>
    <w:rsid w:val="0038416C"/>
    <w:rsid w:val="003B74BA"/>
    <w:rsid w:val="003E6F92"/>
    <w:rsid w:val="004034F7"/>
    <w:rsid w:val="004475CD"/>
    <w:rsid w:val="00480534"/>
    <w:rsid w:val="004846F9"/>
    <w:rsid w:val="004B54C0"/>
    <w:rsid w:val="005B4724"/>
    <w:rsid w:val="005D235E"/>
    <w:rsid w:val="005F7FC4"/>
    <w:rsid w:val="0060781E"/>
    <w:rsid w:val="0063612F"/>
    <w:rsid w:val="00664773"/>
    <w:rsid w:val="00692C84"/>
    <w:rsid w:val="006D7B4B"/>
    <w:rsid w:val="006F0D4A"/>
    <w:rsid w:val="007206F8"/>
    <w:rsid w:val="007522EF"/>
    <w:rsid w:val="00760A8F"/>
    <w:rsid w:val="00784839"/>
    <w:rsid w:val="00795B0A"/>
    <w:rsid w:val="007E3224"/>
    <w:rsid w:val="00847E5F"/>
    <w:rsid w:val="0087187A"/>
    <w:rsid w:val="008C3CDA"/>
    <w:rsid w:val="00905FFA"/>
    <w:rsid w:val="0094481E"/>
    <w:rsid w:val="009812D7"/>
    <w:rsid w:val="00A17777"/>
    <w:rsid w:val="00A358F8"/>
    <w:rsid w:val="00A45D6B"/>
    <w:rsid w:val="00A9609A"/>
    <w:rsid w:val="00AB7ACD"/>
    <w:rsid w:val="00AC320B"/>
    <w:rsid w:val="00AE39DE"/>
    <w:rsid w:val="00AE667D"/>
    <w:rsid w:val="00AF216F"/>
    <w:rsid w:val="00AF5E77"/>
    <w:rsid w:val="00B11F3F"/>
    <w:rsid w:val="00B3458D"/>
    <w:rsid w:val="00B63F95"/>
    <w:rsid w:val="00BB6C7E"/>
    <w:rsid w:val="00BF5B5B"/>
    <w:rsid w:val="00C2679A"/>
    <w:rsid w:val="00C474B7"/>
    <w:rsid w:val="00C72F0B"/>
    <w:rsid w:val="00CD65C7"/>
    <w:rsid w:val="00D44FB8"/>
    <w:rsid w:val="00D567DB"/>
    <w:rsid w:val="00D705FB"/>
    <w:rsid w:val="00D70FFA"/>
    <w:rsid w:val="00DB0860"/>
    <w:rsid w:val="00EA7F94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50</cp:revision>
  <cp:lastPrinted>2022-10-25T10:51:00Z</cp:lastPrinted>
  <dcterms:created xsi:type="dcterms:W3CDTF">2021-03-22T08:59:00Z</dcterms:created>
  <dcterms:modified xsi:type="dcterms:W3CDTF">2023-02-17T13:09:00Z</dcterms:modified>
</cp:coreProperties>
</file>